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AC43E6">
        <w:rPr>
          <w:rFonts w:ascii="Times New Roman" w:hAnsi="Times New Roman" w:cs="Times New Roman"/>
          <w:b/>
          <w:sz w:val="24"/>
          <w:szCs w:val="24"/>
        </w:rPr>
        <w:t>52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109C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B34733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34733">
        <w:rPr>
          <w:rFonts w:ascii="Times New Roman" w:hAnsi="Times New Roman" w:cs="Times New Roman"/>
          <w:sz w:val="24"/>
          <w:szCs w:val="24"/>
        </w:rPr>
        <w:t>КЗК-</w:t>
      </w:r>
      <w:r w:rsidR="00AC43E6" w:rsidRPr="00B34733">
        <w:rPr>
          <w:rFonts w:ascii="Times New Roman" w:hAnsi="Times New Roman" w:cs="Times New Roman"/>
          <w:sz w:val="24"/>
          <w:szCs w:val="24"/>
          <w:lang w:val="ru-RU"/>
        </w:rPr>
        <w:t>77/97</w:t>
      </w:r>
      <w:r w:rsidR="00611B2E" w:rsidRPr="00B34733">
        <w:rPr>
          <w:rFonts w:ascii="Times New Roman" w:hAnsi="Times New Roman" w:cs="Times New Roman"/>
          <w:sz w:val="24"/>
          <w:szCs w:val="24"/>
        </w:rPr>
        <w:t>/202</w:t>
      </w:r>
      <w:r w:rsidR="000F6122" w:rsidRPr="00B3473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3473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AC43E6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C43E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34733" w:rsidRDefault="006771E5" w:rsidP="0015760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347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C43E6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ЕТ „Маргарита - П - Иван Костадинов“ </w:t>
      </w:r>
      <w:r w:rsidR="00EC7C72" w:rsidRPr="00B347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7609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AC43E6" w:rsidRDefault="00AC43E6" w:rsidP="0015760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„Варна 2024“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7609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225BB3" w:rsidRDefault="00AC43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576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Т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2C7339" w:rsidRDefault="00AC43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Евробилд</w:t>
      </w:r>
      <w:proofErr w:type="spellEnd"/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М“ ООД </w:t>
      </w:r>
      <w:r w:rsidR="00F03471" w:rsidRPr="002C73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3473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7609" w:rsidRDefault="00157609" w:rsidP="00157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157609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В. Т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347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B34733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B3473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7609" w:rsidRDefault="00157609" w:rsidP="001576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BF12DB" w:rsidRDefault="00B347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>
        <w:rPr>
          <w:rFonts w:ascii="Times New Roman" w:hAnsi="Times New Roman" w:cs="Times New Roman"/>
          <w:sz w:val="24"/>
          <w:szCs w:val="24"/>
        </w:rPr>
        <w:t xml:space="preserve"> депозираните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 на възнагражденията и п</w:t>
      </w:r>
      <w:r w:rsidR="00BF12DB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 xml:space="preserve"> в наша полза, п</w:t>
      </w:r>
      <w:r w:rsidR="00BF12DB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дставляващи</w:t>
      </w:r>
      <w:r w:rsidR="00BF12DB">
        <w:rPr>
          <w:rFonts w:ascii="Times New Roman" w:hAnsi="Times New Roman" w:cs="Times New Roman"/>
          <w:sz w:val="24"/>
          <w:szCs w:val="24"/>
        </w:rPr>
        <w:t xml:space="preserve"> юриск. възнаграждение.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733" w:rsidRDefault="00B3473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733" w:rsidRDefault="00B3473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733" w:rsidRDefault="00B3473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34733" w:rsidRDefault="00B3473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98C" w:rsidRDefault="00CD498C">
      <w:pPr>
        <w:spacing w:after="0" w:line="240" w:lineRule="auto"/>
      </w:pPr>
      <w:r>
        <w:separator/>
      </w:r>
    </w:p>
  </w:endnote>
  <w:endnote w:type="continuationSeparator" w:id="0">
    <w:p w:rsidR="00CD498C" w:rsidRDefault="00CD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7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D4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98C" w:rsidRDefault="00CD498C">
      <w:pPr>
        <w:spacing w:after="0" w:line="240" w:lineRule="auto"/>
      </w:pPr>
      <w:r>
        <w:separator/>
      </w:r>
    </w:p>
  </w:footnote>
  <w:footnote w:type="continuationSeparator" w:id="0">
    <w:p w:rsidR="00CD498C" w:rsidRDefault="00CD4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7609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A6F8F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34733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D498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95C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294</Words>
  <Characters>1680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2025-03-31T09:44:00Z</dcterms:modified>
</cp:coreProperties>
</file>